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W w:w="999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5220"/>
      </w:tblGrid>
      <w:tr w:rsidR="00C85366" w:rsidRPr="00F03526" w14:paraId="797F1E7C" w14:textId="77777777" w:rsidTr="00EF6FF9">
        <w:tc>
          <w:tcPr>
            <w:tcW w:w="4770" w:type="dxa"/>
          </w:tcPr>
          <w:p w14:paraId="6FC2C434" w14:textId="63F94FE7" w:rsidR="00F03526" w:rsidRDefault="00C85366" w:rsidP="00D100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UBND TỈNH </w:t>
            </w:r>
            <w:r w:rsidR="0066330B">
              <w:rPr>
                <w:rFonts w:ascii="Times New Roman" w:eastAsia="Times New Roman" w:hAnsi="Times New Roman" w:cs="Times New Roman"/>
                <w:sz w:val="24"/>
                <w:szCs w:val="24"/>
              </w:rPr>
              <w:t>PHÚ THỌ</w:t>
            </w:r>
          </w:p>
          <w:p w14:paraId="1DEDF25C" w14:textId="77777777" w:rsidR="00C85366" w:rsidRPr="00EF6FF9" w:rsidRDefault="00F03526" w:rsidP="00F03526">
            <w:pPr>
              <w:spacing w:after="56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EF6FF9">
              <w:rPr>
                <w:rFonts w:ascii="Times New Roman Bold" w:eastAsia="Times New Roman" w:hAnsi="Times New Roman Bold" w:cs="Times New Roman"/>
                <w:b/>
                <w:noProof/>
                <w:color w:val="auto"/>
                <w:spacing w:val="-1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48F7E6" wp14:editId="0A5AE1D7">
                      <wp:simplePos x="0" y="0"/>
                      <wp:positionH relativeFrom="column">
                        <wp:posOffset>840390</wp:posOffset>
                      </wp:positionH>
                      <wp:positionV relativeFrom="paragraph">
                        <wp:posOffset>205215</wp:posOffset>
                      </wp:positionV>
                      <wp:extent cx="1303283" cy="350"/>
                      <wp:effectExtent l="0" t="0" r="3048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3283" cy="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7C61D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15pt,16.15pt" to="168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F6FF9">
              <w:rPr>
                <w:rFonts w:ascii="Times New Roman Bold" w:eastAsia="Times New Roman" w:hAnsi="Times New Roman Bold" w:cs="Times New Roman"/>
                <w:b/>
                <w:spacing w:val="-10"/>
                <w:sz w:val="24"/>
                <w:szCs w:val="24"/>
              </w:rPr>
              <w:t>TRƯỜNG CAO ĐẲNG KT</w:t>
            </w:r>
            <w:r w:rsidR="00C85366" w:rsidRPr="00EF6FF9">
              <w:rPr>
                <w:rFonts w:ascii="Times New Roman Bold" w:eastAsia="Times New Roman" w:hAnsi="Times New Roman Bold" w:cs="Times New Roman"/>
                <w:b/>
                <w:spacing w:val="-10"/>
                <w:sz w:val="24"/>
                <w:szCs w:val="24"/>
              </w:rPr>
              <w:t xml:space="preserve"> –</w:t>
            </w:r>
            <w:r w:rsidRPr="00EF6FF9">
              <w:rPr>
                <w:rFonts w:ascii="Times New Roman Bold" w:eastAsia="Times New Roman" w:hAnsi="Times New Roman Bold" w:cs="Times New Roman"/>
                <w:b/>
                <w:spacing w:val="-10"/>
                <w:sz w:val="24"/>
                <w:szCs w:val="24"/>
              </w:rPr>
              <w:t xml:space="preserve"> CN</w:t>
            </w:r>
            <w:r w:rsidR="00C85366" w:rsidRPr="00EF6FF9">
              <w:rPr>
                <w:rFonts w:ascii="Times New Roman Bold" w:eastAsia="Times New Roman" w:hAnsi="Times New Roman Bold" w:cs="Times New Roman"/>
                <w:b/>
                <w:spacing w:val="-10"/>
                <w:sz w:val="24"/>
                <w:szCs w:val="24"/>
              </w:rPr>
              <w:t xml:space="preserve"> VĨNH PHÚC</w:t>
            </w:r>
          </w:p>
        </w:tc>
        <w:tc>
          <w:tcPr>
            <w:tcW w:w="5220" w:type="dxa"/>
          </w:tcPr>
          <w:p w14:paraId="4C776373" w14:textId="77777777" w:rsidR="00C85366" w:rsidRPr="00F03526" w:rsidRDefault="00C85366" w:rsidP="00C85366">
            <w:pPr>
              <w:spacing w:after="56" w:line="240" w:lineRule="auto"/>
              <w:rPr>
                <w:rFonts w:ascii="Times New Roman Bold" w:eastAsia="Times New Roman" w:hAnsi="Times New Roman Bold" w:cs="Times New Roman"/>
                <w:b/>
                <w:spacing w:val="-4"/>
                <w:sz w:val="24"/>
                <w:szCs w:val="24"/>
              </w:rPr>
            </w:pPr>
            <w:r w:rsidRPr="00F03526">
              <w:rPr>
                <w:rFonts w:ascii="Times New Roman Bold" w:eastAsia="Times New Roman" w:hAnsi="Times New Roman Bold" w:cs="Times New Roman"/>
                <w:b/>
                <w:spacing w:val="-4"/>
                <w:sz w:val="24"/>
                <w:szCs w:val="24"/>
              </w:rPr>
              <w:t>CỘNG HÒA XÃ HỘI CHỦ NGHĨA VIỆT NAM</w:t>
            </w:r>
          </w:p>
          <w:p w14:paraId="1B2F1D2E" w14:textId="77777777" w:rsidR="00C85366" w:rsidRPr="00EF6FF9" w:rsidRDefault="00F03526" w:rsidP="00EF6FF9">
            <w:pPr>
              <w:spacing w:after="5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352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9699D2" wp14:editId="3B97F5A8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207996</wp:posOffset>
                      </wp:positionV>
                      <wp:extent cx="1923393" cy="0"/>
                      <wp:effectExtent l="0" t="0" r="2032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233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6F3D0F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pt,16.4pt" to="202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85366" w:rsidRPr="00F035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</w:tc>
      </w:tr>
      <w:tr w:rsidR="00C85366" w:rsidRPr="00F03526" w14:paraId="4B442637" w14:textId="77777777" w:rsidTr="00EF6FF9">
        <w:tc>
          <w:tcPr>
            <w:tcW w:w="4770" w:type="dxa"/>
          </w:tcPr>
          <w:p w14:paraId="1CC184C4" w14:textId="77777777" w:rsidR="00EF6FF9" w:rsidRPr="00373A82" w:rsidRDefault="00EF6FF9" w:rsidP="00F03526">
            <w:pPr>
              <w:spacing w:after="56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70F27A6" w14:textId="77777777" w:rsidR="00C85366" w:rsidRPr="00373A82" w:rsidRDefault="00C873BE" w:rsidP="00F03526">
            <w:pPr>
              <w:spacing w:after="56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73A82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373A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 </w:t>
            </w:r>
            <w:r w:rsidR="00C85366" w:rsidRPr="00373A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/KH-CĐKTCN</w:t>
            </w:r>
          </w:p>
        </w:tc>
        <w:tc>
          <w:tcPr>
            <w:tcW w:w="5220" w:type="dxa"/>
          </w:tcPr>
          <w:p w14:paraId="2B70D9FB" w14:textId="77777777" w:rsidR="00EF6FF9" w:rsidRPr="00373A82" w:rsidRDefault="00EF6FF9" w:rsidP="00EF6FF9">
            <w:pPr>
              <w:spacing w:after="56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14:paraId="23674163" w14:textId="7B7881CE" w:rsidR="00C85366" w:rsidRPr="00373A82" w:rsidRDefault="0066330B" w:rsidP="00EF6FF9">
            <w:pPr>
              <w:spacing w:after="56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Phú</w:t>
            </w:r>
            <w:proofErr w:type="spellEnd"/>
            <w:r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Thọ</w:t>
            </w:r>
            <w:proofErr w:type="spellEnd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… </w:t>
            </w:r>
            <w:proofErr w:type="spellStart"/>
            <w:proofErr w:type="gramStart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 …</w:t>
            </w:r>
            <w:proofErr w:type="gramEnd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="00F03526" w:rsidRPr="00373A8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…</w:t>
            </w:r>
          </w:p>
        </w:tc>
      </w:tr>
    </w:tbl>
    <w:p w14:paraId="5733EAEC" w14:textId="1F86BC54" w:rsidR="006D0901" w:rsidRPr="00373A82" w:rsidRDefault="004659AF" w:rsidP="00373A82">
      <w:pPr>
        <w:spacing w:after="56" w:line="240" w:lineRule="auto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7DC85332" w14:textId="77777777" w:rsidR="001877DD" w:rsidRDefault="001877DD">
      <w:pPr>
        <w:spacing w:after="9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2CA1D9" w14:textId="77777777" w:rsidR="00E57AF7" w:rsidRPr="006D0901" w:rsidRDefault="004659AF">
      <w:pPr>
        <w:spacing w:after="91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KẾ HOẠCH  </w:t>
      </w:r>
    </w:p>
    <w:p w14:paraId="1049BEE7" w14:textId="77777777" w:rsidR="00E57AF7" w:rsidRPr="006D0901" w:rsidRDefault="006F6336" w:rsidP="00F03526">
      <w:pPr>
        <w:spacing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>Thực</w:t>
      </w:r>
      <w:proofErr w:type="spellEnd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>hiện</w:t>
      </w:r>
      <w:proofErr w:type="spellEnd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>nhiệm</w:t>
      </w:r>
      <w:proofErr w:type="spellEnd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>vụ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khoa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học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>và</w:t>
      </w:r>
      <w:proofErr w:type="spellEnd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>công</w:t>
      </w:r>
      <w:proofErr w:type="spellEnd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>nghệ</w:t>
      </w:r>
      <w:proofErr w:type="spellEnd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>cấp</w:t>
      </w:r>
      <w:proofErr w:type="spellEnd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>trường</w:t>
      </w:r>
      <w:proofErr w:type="spellEnd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>năm</w:t>
      </w:r>
      <w:proofErr w:type="spellEnd"/>
      <w:r w:rsidR="00F03526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…</w:t>
      </w:r>
    </w:p>
    <w:p w14:paraId="782D58D0" w14:textId="77777777" w:rsidR="00E57AF7" w:rsidRPr="006D0901" w:rsidRDefault="004659AF" w:rsidP="001877DD">
      <w:pPr>
        <w:spacing w:line="360" w:lineRule="exact"/>
        <w:ind w:firstLine="72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Căn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cứ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Thông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tư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số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1</w:t>
      </w:r>
      <w:r w:rsidR="006F6336"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5/2021/TT-BLĐTBXH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ngày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21/10/</w:t>
      </w:r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2021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của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Bộ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Lao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động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–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Thương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binh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và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Xã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hội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quy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định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về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điều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lệ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trường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cao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>đẳng</w:t>
      </w:r>
      <w:proofErr w:type="spellEnd"/>
      <w:r w:rsidRPr="006D0901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; </w:t>
      </w:r>
    </w:p>
    <w:p w14:paraId="7EB52CE7" w14:textId="77777777" w:rsidR="00E57AF7" w:rsidRPr="006D0901" w:rsidRDefault="004659AF" w:rsidP="001877DD">
      <w:pPr>
        <w:spacing w:before="12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ab/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Căn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cứ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Quyết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định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số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1974/QĐ-BLĐTBXH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ngày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29/11/2024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của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Bộ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trưởng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Bộ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Lao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động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-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Thương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binh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và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Xã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hội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về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việc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sáp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nhập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Trường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Cao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đẳng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nghề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Vĩnh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Phúc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vào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Trường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Cao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đẳng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Kinh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tế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Kỹ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thuật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Vĩnh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Phúc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và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đổi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tên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thành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Trường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Cao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đẳng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Kỹ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thuật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-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Công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nghệ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Vĩnh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Phúc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; </w:t>
      </w:r>
    </w:p>
    <w:p w14:paraId="0788982D" w14:textId="77777777" w:rsidR="00E57AF7" w:rsidRPr="006D0901" w:rsidRDefault="004659AF" w:rsidP="001877DD">
      <w:pPr>
        <w:spacing w:before="12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Căn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cứ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Quyết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định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số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112/QĐ-CĐKTCN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ngày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21/3/</w:t>
      </w:r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2025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về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việc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ban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hành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Quy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chế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quản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lý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hoạt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động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khoa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học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và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công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nghệ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Trường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Cao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đẳng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Kỹ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>thuật</w:t>
      </w:r>
      <w:proofErr w:type="spellEnd"/>
      <w:r w:rsidR="006F6336"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-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Công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nghệ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Vĩnh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>Phúc</w:t>
      </w:r>
      <w:proofErr w:type="spellEnd"/>
      <w:r w:rsidRPr="006D0901">
        <w:rPr>
          <w:rFonts w:ascii="Times New Roman" w:eastAsia="Times New Roman" w:hAnsi="Times New Roman" w:cs="Times New Roman"/>
          <w:i/>
          <w:sz w:val="26"/>
          <w:szCs w:val="26"/>
        </w:rPr>
        <w:t xml:space="preserve">; </w:t>
      </w:r>
    </w:p>
    <w:p w14:paraId="1E42AC60" w14:textId="77777777" w:rsidR="00E57AF7" w:rsidRPr="006D0901" w:rsidRDefault="004659AF" w:rsidP="001877DD">
      <w:pPr>
        <w:spacing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xây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dựng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hoạ</w:t>
      </w:r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ch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KH&amp;CN </w:t>
      </w:r>
      <w:proofErr w:type="spellStart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….</w:t>
      </w:r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như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sau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7EDB90EC" w14:textId="77777777" w:rsidR="00E57AF7" w:rsidRPr="006D0901" w:rsidRDefault="004659AF" w:rsidP="001877DD">
      <w:pPr>
        <w:spacing w:before="120" w:line="380" w:lineRule="exact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I. MỤC ĐÍCH, YÊU CẦU </w:t>
      </w:r>
    </w:p>
    <w:p w14:paraId="4853BAD3" w14:textId="77777777" w:rsidR="00E57AF7" w:rsidRPr="006D0901" w:rsidRDefault="004659AF" w:rsidP="00C873BE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1. </w:t>
      </w:r>
      <w:proofErr w:type="spellStart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>Mục</w:t>
      </w:r>
      <w:proofErr w:type="spellEnd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>đích</w:t>
      </w:r>
      <w:proofErr w:type="spellEnd"/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4F330BB1" w14:textId="77777777" w:rsidR="00E57AF7" w:rsidRPr="006D0901" w:rsidRDefault="00F03526" w:rsidP="00F03526">
      <w:pPr>
        <w:spacing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Nâng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cao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vai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trò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trách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tự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phát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</w:t>
      </w:r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uy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sáng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F6336" w:rsidRPr="006D0901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cán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giảng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0D727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D7276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0D727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D7276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0D727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D7276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0D7276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nghiên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</w:t>
      </w:r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oa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74545360" w14:textId="77777777" w:rsidR="00E57AF7" w:rsidRPr="006D0901" w:rsidRDefault="00F03526" w:rsidP="00F03526">
      <w:pPr>
        <w:spacing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Gắn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khoa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nâng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cao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chất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lượng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giáo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dục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nghề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xây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dựng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điều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kiện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tiêu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chuẩn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cao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đẳng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chất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lượng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cao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đáp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đổi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giáo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dục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nghề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620F6E0D" w14:textId="77777777" w:rsidR="00E57AF7" w:rsidRPr="006D0901" w:rsidRDefault="00F03526" w:rsidP="00F03526">
      <w:pPr>
        <w:spacing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Nâng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cao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năng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lực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nghiên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khoa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chuyển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giao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cán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giảng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727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04FDE362" w14:textId="77777777" w:rsidR="00E57AF7" w:rsidRPr="006D0901" w:rsidRDefault="00F03526" w:rsidP="00C873BE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2.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Yêu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cầu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B08E758" w14:textId="77777777" w:rsidR="00E57AF7" w:rsidRPr="006D0901" w:rsidRDefault="00F03526" w:rsidP="00F03526">
      <w:pPr>
        <w:spacing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kho</w:t>
      </w:r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đảm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bảo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cấp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thiết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tính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sáng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khả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năng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dụng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tác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quản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đào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tạo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D303D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tiễn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sản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xuất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doanh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3F9FCC0C" w14:textId="77777777" w:rsidR="00D100AF" w:rsidRDefault="00F03526" w:rsidP="006D0901">
      <w:pPr>
        <w:spacing w:after="240" w:line="38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="00D100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KH&amp;CN </w:t>
      </w:r>
      <w:proofErr w:type="spellStart"/>
      <w:r w:rsidR="00790C03">
        <w:rPr>
          <w:rFonts w:ascii="Times New Roman" w:eastAsia="Times New Roman" w:hAnsi="Times New Roman" w:cs="Times New Roman"/>
          <w:sz w:val="26"/>
          <w:szCs w:val="26"/>
        </w:rPr>
        <w:t>phải</w:t>
      </w:r>
      <w:proofErr w:type="spellEnd"/>
      <w:r w:rsidR="00790C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90C03">
        <w:rPr>
          <w:rFonts w:ascii="Times New Roman" w:eastAsia="Times New Roman" w:hAnsi="Times New Roman" w:cs="Times New Roman"/>
          <w:sz w:val="26"/>
          <w:szCs w:val="26"/>
        </w:rPr>
        <w:t>đáp</w:t>
      </w:r>
      <w:proofErr w:type="spellEnd"/>
      <w:r w:rsidR="00790C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90C03">
        <w:rPr>
          <w:rFonts w:ascii="Times New Roman" w:eastAsia="Times New Roman" w:hAnsi="Times New Roman" w:cs="Times New Roman"/>
          <w:sz w:val="26"/>
          <w:szCs w:val="26"/>
        </w:rPr>
        <w:t>ứng</w:t>
      </w:r>
      <w:proofErr w:type="spellEnd"/>
      <w:r w:rsidR="00790C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90C03">
        <w:rPr>
          <w:rFonts w:ascii="Times New Roman" w:eastAsia="Times New Roman" w:hAnsi="Times New Roman" w:cs="Times New Roman"/>
          <w:sz w:val="26"/>
          <w:szCs w:val="26"/>
        </w:rPr>
        <w:t>yê</w:t>
      </w:r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độ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năng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lực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chuyên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môn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kinh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nghiệm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lĩnh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vực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phù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khoa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="004659AF" w:rsidRPr="006D090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7063C139" w14:textId="77777777" w:rsidR="001877DD" w:rsidRPr="006D0901" w:rsidRDefault="001877DD" w:rsidP="006D0901">
      <w:pPr>
        <w:spacing w:after="240" w:line="38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DF891E2" w14:textId="77777777" w:rsidR="00E57AF7" w:rsidRPr="006D0901" w:rsidRDefault="00F03526" w:rsidP="00F03526">
      <w:pPr>
        <w:spacing w:line="380" w:lineRule="exac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II. </w:t>
      </w:r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KẾ HOẠCH THỰC HIỆN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15"/>
        <w:gridCol w:w="3870"/>
        <w:gridCol w:w="1856"/>
        <w:gridCol w:w="1834"/>
        <w:gridCol w:w="786"/>
      </w:tblGrid>
      <w:tr w:rsidR="00D100AF" w:rsidRPr="006D0901" w14:paraId="18275393" w14:textId="77777777" w:rsidTr="006D0901">
        <w:tc>
          <w:tcPr>
            <w:tcW w:w="715" w:type="dxa"/>
            <w:vAlign w:val="center"/>
          </w:tcPr>
          <w:p w14:paraId="04014D6B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870" w:type="dxa"/>
            <w:vAlign w:val="center"/>
          </w:tcPr>
          <w:p w14:paraId="4103ABD5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1856" w:type="dxa"/>
            <w:vAlign w:val="center"/>
          </w:tcPr>
          <w:p w14:paraId="44E3D96E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vị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1834" w:type="dxa"/>
            <w:vAlign w:val="center"/>
          </w:tcPr>
          <w:p w14:paraId="74191CA3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Đơn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vị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phối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hợp</w:t>
            </w:r>
            <w:proofErr w:type="spellEnd"/>
          </w:p>
        </w:tc>
        <w:tc>
          <w:tcPr>
            <w:tcW w:w="786" w:type="dxa"/>
            <w:vAlign w:val="center"/>
          </w:tcPr>
          <w:p w14:paraId="026C8497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</w:p>
        </w:tc>
      </w:tr>
      <w:tr w:rsidR="00D100AF" w:rsidRPr="006D0901" w14:paraId="09CFC5FF" w14:textId="77777777" w:rsidTr="006D0901">
        <w:tc>
          <w:tcPr>
            <w:tcW w:w="715" w:type="dxa"/>
            <w:vAlign w:val="center"/>
          </w:tcPr>
          <w:p w14:paraId="37BDE328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70" w:type="dxa"/>
          </w:tcPr>
          <w:p w14:paraId="0AC03B38" w14:textId="77777777" w:rsidR="00D100AF" w:rsidRPr="006D0901" w:rsidRDefault="00D100AF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</w:t>
            </w:r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CN</w:t>
            </w:r>
          </w:p>
        </w:tc>
        <w:tc>
          <w:tcPr>
            <w:tcW w:w="1856" w:type="dxa"/>
            <w:vAlign w:val="center"/>
          </w:tcPr>
          <w:p w14:paraId="0BAC83FA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744FBCDF" w14:textId="77777777" w:rsidR="00D100AF" w:rsidRPr="006D0901" w:rsidRDefault="00D100AF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  <w:r w:rsidRPr="006D090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4" w:type="dxa"/>
          </w:tcPr>
          <w:p w14:paraId="320DB9EA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khoa,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86" w:type="dxa"/>
          </w:tcPr>
          <w:p w14:paraId="53A20612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4CF43FF6" w14:textId="77777777" w:rsidTr="006D0901">
        <w:tc>
          <w:tcPr>
            <w:tcW w:w="715" w:type="dxa"/>
            <w:vAlign w:val="center"/>
          </w:tcPr>
          <w:p w14:paraId="02EB78DE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70" w:type="dxa"/>
            <w:vAlign w:val="center"/>
          </w:tcPr>
          <w:p w14:paraId="1E889D17" w14:textId="77777777" w:rsidR="00D100AF" w:rsidRPr="006D0901" w:rsidRDefault="00D100AF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D090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mẫu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kèm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theo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)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79FF36EC" w14:textId="77777777" w:rsidR="00D100AF" w:rsidRPr="006D0901" w:rsidRDefault="00EA19AC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hòng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khoa,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34" w:type="dxa"/>
            <w:vAlign w:val="center"/>
          </w:tcPr>
          <w:p w14:paraId="4EEAFC16" w14:textId="77777777" w:rsidR="00D100AF" w:rsidRPr="006D0901" w:rsidRDefault="00EA19AC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</w:p>
        </w:tc>
        <w:tc>
          <w:tcPr>
            <w:tcW w:w="786" w:type="dxa"/>
          </w:tcPr>
          <w:p w14:paraId="27D5B7AD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769F2EE1" w14:textId="77777777" w:rsidTr="006D0901">
        <w:tc>
          <w:tcPr>
            <w:tcW w:w="715" w:type="dxa"/>
            <w:vAlign w:val="center"/>
          </w:tcPr>
          <w:p w14:paraId="5146B195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70" w:type="dxa"/>
            <w:vAlign w:val="center"/>
          </w:tcPr>
          <w:p w14:paraId="20178C94" w14:textId="77777777" w:rsidR="00D100AF" w:rsidRPr="006D0901" w:rsidRDefault="00EA19AC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ác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ịnh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 </w:t>
            </w:r>
          </w:p>
        </w:tc>
        <w:tc>
          <w:tcPr>
            <w:tcW w:w="1856" w:type="dxa"/>
            <w:vAlign w:val="center"/>
          </w:tcPr>
          <w:p w14:paraId="4278CF60" w14:textId="77777777" w:rsidR="00D100AF" w:rsidRPr="006D0901" w:rsidRDefault="00FC2AA3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34" w:type="dxa"/>
            <w:vAlign w:val="center"/>
          </w:tcPr>
          <w:p w14:paraId="2FB865E6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QLKH&amp;HTQT</w:t>
            </w:r>
          </w:p>
        </w:tc>
        <w:tc>
          <w:tcPr>
            <w:tcW w:w="786" w:type="dxa"/>
          </w:tcPr>
          <w:p w14:paraId="502A0218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418B381F" w14:textId="77777777" w:rsidTr="006D0901">
        <w:tc>
          <w:tcPr>
            <w:tcW w:w="715" w:type="dxa"/>
            <w:vAlign w:val="center"/>
          </w:tcPr>
          <w:p w14:paraId="53D6579C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70" w:type="dxa"/>
          </w:tcPr>
          <w:p w14:paraId="60EBEED6" w14:textId="77777777" w:rsidR="00D100AF" w:rsidRPr="006D0901" w:rsidRDefault="00D100AF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đặt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tuyển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cá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đủ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EA19AC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5636688C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055B6C7" w14:textId="77777777" w:rsidR="00D100AF" w:rsidRPr="006D0901" w:rsidRDefault="00D100AF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QLKH&amp;HTQT </w:t>
            </w:r>
          </w:p>
        </w:tc>
        <w:tc>
          <w:tcPr>
            <w:tcW w:w="1834" w:type="dxa"/>
            <w:vAlign w:val="center"/>
          </w:tcPr>
          <w:p w14:paraId="7351A3B1" w14:textId="77777777" w:rsidR="00D100AF" w:rsidRPr="006D0901" w:rsidRDefault="003673D4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hòng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khoa,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</w:tc>
        <w:tc>
          <w:tcPr>
            <w:tcW w:w="786" w:type="dxa"/>
          </w:tcPr>
          <w:p w14:paraId="1E01AE5F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5355F355" w14:textId="77777777" w:rsidTr="006D0901">
        <w:tc>
          <w:tcPr>
            <w:tcW w:w="715" w:type="dxa"/>
            <w:vAlign w:val="center"/>
          </w:tcPr>
          <w:p w14:paraId="14F4CD4A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70" w:type="dxa"/>
            <w:vAlign w:val="center"/>
          </w:tcPr>
          <w:p w14:paraId="0E744310" w14:textId="77777777" w:rsidR="00D100AF" w:rsidRPr="006D0901" w:rsidRDefault="00D100AF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tuyển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cá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đăng</w:t>
            </w:r>
            <w:proofErr w:type="spellEnd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104A92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CN </w:t>
            </w:r>
          </w:p>
        </w:tc>
        <w:tc>
          <w:tcPr>
            <w:tcW w:w="1856" w:type="dxa"/>
            <w:vAlign w:val="center"/>
          </w:tcPr>
          <w:p w14:paraId="1D3D729D" w14:textId="77777777" w:rsidR="00D100AF" w:rsidRPr="006D0901" w:rsidRDefault="000E620A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khoa,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34" w:type="dxa"/>
            <w:vAlign w:val="center"/>
          </w:tcPr>
          <w:p w14:paraId="5962B48B" w14:textId="77777777" w:rsidR="00D100AF" w:rsidRPr="006D0901" w:rsidRDefault="007775D4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</w:p>
        </w:tc>
        <w:tc>
          <w:tcPr>
            <w:tcW w:w="786" w:type="dxa"/>
          </w:tcPr>
          <w:p w14:paraId="3AB52B96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4C15DB8C" w14:textId="77777777" w:rsidTr="006D0901">
        <w:tc>
          <w:tcPr>
            <w:tcW w:w="715" w:type="dxa"/>
            <w:vAlign w:val="center"/>
          </w:tcPr>
          <w:p w14:paraId="2364D58E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70" w:type="dxa"/>
          </w:tcPr>
          <w:p w14:paraId="6E615B9C" w14:textId="77777777" w:rsidR="00D100AF" w:rsidRPr="006D0901" w:rsidRDefault="00104A92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uyển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tuyển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28046443" w14:textId="77777777" w:rsidR="00D100AF" w:rsidRPr="006D0901" w:rsidRDefault="00104A92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tuyển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34" w:type="dxa"/>
            <w:vAlign w:val="center"/>
          </w:tcPr>
          <w:p w14:paraId="4B872A18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QLKH&amp;HTQT</w:t>
            </w:r>
          </w:p>
        </w:tc>
        <w:tc>
          <w:tcPr>
            <w:tcW w:w="786" w:type="dxa"/>
          </w:tcPr>
          <w:p w14:paraId="1B66A6B3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5430C121" w14:textId="77777777" w:rsidTr="006D0901">
        <w:tc>
          <w:tcPr>
            <w:tcW w:w="715" w:type="dxa"/>
            <w:vAlign w:val="center"/>
          </w:tcPr>
          <w:p w14:paraId="7D945E60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70" w:type="dxa"/>
            <w:vAlign w:val="center"/>
          </w:tcPr>
          <w:p w14:paraId="3FF584E2" w14:textId="77777777" w:rsidR="00D100AF" w:rsidRPr="006D0901" w:rsidRDefault="004A56D3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ợp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proofErr w:type="gram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KH&amp;CN</w:t>
            </w:r>
          </w:p>
        </w:tc>
        <w:tc>
          <w:tcPr>
            <w:tcW w:w="1856" w:type="dxa"/>
            <w:vAlign w:val="center"/>
          </w:tcPr>
          <w:p w14:paraId="48F79D41" w14:textId="77777777" w:rsidR="00D100AF" w:rsidRPr="006D0901" w:rsidRDefault="007775D4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</w:p>
        </w:tc>
        <w:tc>
          <w:tcPr>
            <w:tcW w:w="1834" w:type="dxa"/>
          </w:tcPr>
          <w:p w14:paraId="5E58A792" w14:textId="77777777" w:rsidR="007775D4" w:rsidRPr="006D0901" w:rsidRDefault="007775D4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hòng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khoa,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A216788" w14:textId="77777777" w:rsidR="00D100AF" w:rsidRPr="006D0901" w:rsidRDefault="007775D4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NVKH&amp;CN</w:t>
            </w:r>
          </w:p>
        </w:tc>
        <w:tc>
          <w:tcPr>
            <w:tcW w:w="786" w:type="dxa"/>
          </w:tcPr>
          <w:p w14:paraId="3E8D7791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4D116D01" w14:textId="77777777" w:rsidTr="006D0901">
        <w:tc>
          <w:tcPr>
            <w:tcW w:w="715" w:type="dxa"/>
            <w:vAlign w:val="center"/>
          </w:tcPr>
          <w:p w14:paraId="6D6DE574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70" w:type="dxa"/>
            <w:vAlign w:val="center"/>
          </w:tcPr>
          <w:p w14:paraId="2C088482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5DD04252" w14:textId="77777777" w:rsidR="00D100AF" w:rsidRPr="006D0901" w:rsidRDefault="007775D4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KH&amp;CN  </w:t>
            </w:r>
          </w:p>
        </w:tc>
        <w:tc>
          <w:tcPr>
            <w:tcW w:w="1856" w:type="dxa"/>
            <w:vAlign w:val="center"/>
          </w:tcPr>
          <w:p w14:paraId="198D2E7D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583D3E10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</w:p>
        </w:tc>
        <w:tc>
          <w:tcPr>
            <w:tcW w:w="1834" w:type="dxa"/>
            <w:vAlign w:val="center"/>
          </w:tcPr>
          <w:p w14:paraId="4082BEAF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72DA155D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NVKH&amp;CN</w:t>
            </w:r>
          </w:p>
        </w:tc>
        <w:tc>
          <w:tcPr>
            <w:tcW w:w="786" w:type="dxa"/>
          </w:tcPr>
          <w:p w14:paraId="3372902A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0AF" w:rsidRPr="006D0901" w14:paraId="668A806D" w14:textId="77777777" w:rsidTr="006D0901">
        <w:tc>
          <w:tcPr>
            <w:tcW w:w="715" w:type="dxa"/>
            <w:vAlign w:val="center"/>
          </w:tcPr>
          <w:p w14:paraId="308F9FB9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70" w:type="dxa"/>
            <w:vAlign w:val="center"/>
          </w:tcPr>
          <w:p w14:paraId="10EF4650" w14:textId="77777777" w:rsidR="00D100AF" w:rsidRPr="006D0901" w:rsidRDefault="007775D4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="00BF543B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ánh</w:t>
            </w:r>
            <w:proofErr w:type="spellEnd"/>
            <w:r w:rsidR="00BF543B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F543B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="00BF543B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BF543B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="00BF543B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F543B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D100AF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 </w:t>
            </w:r>
          </w:p>
        </w:tc>
        <w:tc>
          <w:tcPr>
            <w:tcW w:w="1856" w:type="dxa"/>
            <w:vAlign w:val="center"/>
          </w:tcPr>
          <w:p w14:paraId="46693731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34" w:type="dxa"/>
          </w:tcPr>
          <w:p w14:paraId="4D771B42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D5D7F40" w14:textId="77777777" w:rsidR="00D100AF" w:rsidRPr="006D0901" w:rsidRDefault="00D100AF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QLKH&amp;HTQT </w:t>
            </w:r>
          </w:p>
          <w:p w14:paraId="36E7B702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72648BD5" w14:textId="77777777" w:rsidR="00D100AF" w:rsidRPr="006D0901" w:rsidRDefault="00D100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NVKH&amp;CN</w:t>
            </w:r>
          </w:p>
        </w:tc>
        <w:tc>
          <w:tcPr>
            <w:tcW w:w="786" w:type="dxa"/>
          </w:tcPr>
          <w:p w14:paraId="16556EDB" w14:textId="77777777" w:rsidR="00D100AF" w:rsidRPr="006D0901" w:rsidRDefault="00D100AF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335" w:rsidRPr="006D0901" w14:paraId="112CAE9C" w14:textId="77777777" w:rsidTr="006D0901">
        <w:tc>
          <w:tcPr>
            <w:tcW w:w="715" w:type="dxa"/>
            <w:vAlign w:val="center"/>
          </w:tcPr>
          <w:p w14:paraId="6A6DD0A1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870" w:type="dxa"/>
            <w:vAlign w:val="center"/>
          </w:tcPr>
          <w:p w14:paraId="11E99412" w14:textId="77777777" w:rsidR="00615335" w:rsidRPr="006D0901" w:rsidRDefault="00615335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sung,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56" w:type="dxa"/>
            <w:vAlign w:val="center"/>
          </w:tcPr>
          <w:p w14:paraId="48E23960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trì</w:t>
            </w:r>
            <w:proofErr w:type="spellEnd"/>
            <w:r w:rsidRPr="006D09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NVKH&amp;CN</w:t>
            </w:r>
          </w:p>
        </w:tc>
        <w:tc>
          <w:tcPr>
            <w:tcW w:w="1834" w:type="dxa"/>
            <w:vAlign w:val="center"/>
          </w:tcPr>
          <w:p w14:paraId="29BFF29D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43CB499A" w14:textId="77777777" w:rsidR="00615335" w:rsidRPr="006D0901" w:rsidRDefault="00615335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QLKH&amp;HTQT </w:t>
            </w:r>
          </w:p>
        </w:tc>
        <w:tc>
          <w:tcPr>
            <w:tcW w:w="786" w:type="dxa"/>
          </w:tcPr>
          <w:p w14:paraId="68D3673E" w14:textId="77777777" w:rsidR="00615335" w:rsidRPr="006D0901" w:rsidRDefault="00615335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335" w:rsidRPr="006D0901" w14:paraId="681FFEB4" w14:textId="77777777" w:rsidTr="006D0901">
        <w:tc>
          <w:tcPr>
            <w:tcW w:w="715" w:type="dxa"/>
            <w:vAlign w:val="center"/>
          </w:tcPr>
          <w:p w14:paraId="7A335E86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70" w:type="dxa"/>
            <w:vAlign w:val="center"/>
          </w:tcPr>
          <w:p w14:paraId="1FBE424D" w14:textId="77777777" w:rsidR="00615335" w:rsidRPr="006D0901" w:rsidRDefault="00615335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</w:t>
            </w:r>
          </w:p>
        </w:tc>
        <w:tc>
          <w:tcPr>
            <w:tcW w:w="1856" w:type="dxa"/>
          </w:tcPr>
          <w:p w14:paraId="6102551E" w14:textId="77777777" w:rsidR="00615335" w:rsidRPr="006D0901" w:rsidRDefault="006D0901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3188553D" w14:textId="77777777" w:rsidR="00615335" w:rsidRPr="006D0901" w:rsidRDefault="00615335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</w:p>
        </w:tc>
        <w:tc>
          <w:tcPr>
            <w:tcW w:w="1834" w:type="dxa"/>
          </w:tcPr>
          <w:p w14:paraId="563AC9DE" w14:textId="77777777" w:rsidR="00615335" w:rsidRPr="006D0901" w:rsidRDefault="002013AF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khoa,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proofErr w:type="spellEnd"/>
          </w:p>
        </w:tc>
        <w:tc>
          <w:tcPr>
            <w:tcW w:w="786" w:type="dxa"/>
          </w:tcPr>
          <w:p w14:paraId="285F3925" w14:textId="77777777" w:rsidR="00615335" w:rsidRPr="006D0901" w:rsidRDefault="00615335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335" w:rsidRPr="006D0901" w14:paraId="6887FAE1" w14:textId="77777777" w:rsidTr="006D0901">
        <w:tc>
          <w:tcPr>
            <w:tcW w:w="715" w:type="dxa"/>
            <w:vAlign w:val="center"/>
          </w:tcPr>
          <w:p w14:paraId="2E7B3D6C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70" w:type="dxa"/>
            <w:vAlign w:val="center"/>
          </w:tcPr>
          <w:p w14:paraId="48F01FA4" w14:textId="77777777" w:rsidR="00615335" w:rsidRPr="006D0901" w:rsidRDefault="006D0901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hanh </w:t>
            </w:r>
            <w:proofErr w:type="spellStart"/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="00615335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37568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ợp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proofErr w:type="gram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</w:t>
            </w:r>
          </w:p>
        </w:tc>
        <w:tc>
          <w:tcPr>
            <w:tcW w:w="1856" w:type="dxa"/>
            <w:vAlign w:val="center"/>
          </w:tcPr>
          <w:p w14:paraId="3EFAB464" w14:textId="77777777" w:rsidR="00615335" w:rsidRPr="006D0901" w:rsidRDefault="00615335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KHTC </w:t>
            </w:r>
          </w:p>
        </w:tc>
        <w:tc>
          <w:tcPr>
            <w:tcW w:w="1834" w:type="dxa"/>
          </w:tcPr>
          <w:p w14:paraId="32E723B1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6850FC17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</w:p>
          <w:p w14:paraId="05E3E071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225F99D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NVKH&amp;CN</w:t>
            </w:r>
          </w:p>
        </w:tc>
        <w:tc>
          <w:tcPr>
            <w:tcW w:w="786" w:type="dxa"/>
          </w:tcPr>
          <w:p w14:paraId="55E5B61B" w14:textId="77777777" w:rsidR="00615335" w:rsidRPr="006D0901" w:rsidRDefault="00615335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5335" w:rsidRPr="006D0901" w14:paraId="333BF612" w14:textId="77777777" w:rsidTr="006D0901">
        <w:tc>
          <w:tcPr>
            <w:tcW w:w="715" w:type="dxa"/>
            <w:vAlign w:val="center"/>
          </w:tcPr>
          <w:p w14:paraId="43B0781C" w14:textId="77777777" w:rsidR="00615335" w:rsidRPr="006D0901" w:rsidRDefault="006D0901" w:rsidP="006D0901">
            <w:pPr>
              <w:spacing w:line="3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70" w:type="dxa"/>
            <w:vAlign w:val="center"/>
          </w:tcPr>
          <w:p w14:paraId="63FC9300" w14:textId="77777777" w:rsidR="00615335" w:rsidRPr="006D0901" w:rsidRDefault="00615335" w:rsidP="006D0901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 w:rsidRPr="006D09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6D09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6D0901"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KH&amp;CN</w:t>
            </w:r>
          </w:p>
        </w:tc>
        <w:tc>
          <w:tcPr>
            <w:tcW w:w="1856" w:type="dxa"/>
            <w:vAlign w:val="center"/>
          </w:tcPr>
          <w:p w14:paraId="6BA0561E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114A50E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QLKH&amp;HTQT</w:t>
            </w:r>
          </w:p>
        </w:tc>
        <w:tc>
          <w:tcPr>
            <w:tcW w:w="1834" w:type="dxa"/>
          </w:tcPr>
          <w:p w14:paraId="100CA9C9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50DA3120" w14:textId="77777777" w:rsidR="00615335" w:rsidRPr="006D0901" w:rsidRDefault="00615335" w:rsidP="006D0901">
            <w:pPr>
              <w:spacing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0901">
              <w:rPr>
                <w:rFonts w:ascii="Times New Roman" w:eastAsia="Times New Roman" w:hAnsi="Times New Roman" w:cs="Times New Roman"/>
                <w:sz w:val="26"/>
                <w:szCs w:val="26"/>
              </w:rPr>
              <w:t>NVKH&amp;CN</w:t>
            </w:r>
          </w:p>
        </w:tc>
        <w:tc>
          <w:tcPr>
            <w:tcW w:w="786" w:type="dxa"/>
          </w:tcPr>
          <w:p w14:paraId="5D9B8B4D" w14:textId="77777777" w:rsidR="00615335" w:rsidRPr="006D0901" w:rsidRDefault="00615335" w:rsidP="006D0901">
            <w:pPr>
              <w:spacing w:line="3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E5BD600" w14:textId="77777777" w:rsidR="00807DF5" w:rsidRPr="006D0901" w:rsidRDefault="00807DF5" w:rsidP="00807DF5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III. TỔ CHỨC THỰC HIỆN </w:t>
      </w:r>
    </w:p>
    <w:p w14:paraId="442D8016" w14:textId="77777777" w:rsidR="00E57AF7" w:rsidRPr="006D0901" w:rsidRDefault="00C873BE" w:rsidP="00C873BE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1.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Phòng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Quản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lý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khoa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học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và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Hợp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tác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quốc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tế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14:paraId="2097ADC7" w14:textId="77777777" w:rsidR="00E57AF7" w:rsidRPr="006D0901" w:rsidRDefault="004659AF" w:rsidP="00C873BE">
      <w:pPr>
        <w:spacing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Chủ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trì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triển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quá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KH&amp;CN</w:t>
      </w:r>
      <w:r w:rsidR="006D090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5F26057" w14:textId="77777777" w:rsidR="00E57AF7" w:rsidRPr="006D0901" w:rsidRDefault="00C873BE" w:rsidP="00C873BE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2.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Các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phòng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, khoa,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trung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tâm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E66DA85" w14:textId="77777777" w:rsidR="00E57AF7" w:rsidRPr="006D0901" w:rsidRDefault="004659AF" w:rsidP="00C873BE">
      <w:pPr>
        <w:spacing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nhiện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khoa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nghệ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proofErr w:type="gram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….</w:t>
      </w:r>
      <w:r w:rsidRPr="006D0901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ADA1653" w14:textId="77777777" w:rsidR="00E57AF7" w:rsidRPr="006D0901" w:rsidRDefault="00C873BE" w:rsidP="00C873BE">
      <w:pPr>
        <w:spacing w:line="380" w:lineRule="exact"/>
        <w:rPr>
          <w:rFonts w:ascii="Times New Roman" w:hAnsi="Times New Roman" w:cs="Times New Roman"/>
          <w:sz w:val="26"/>
          <w:szCs w:val="26"/>
        </w:rPr>
      </w:pPr>
      <w:r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3.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Phòng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Kế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hoạch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Tài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>chính</w:t>
      </w:r>
      <w:proofErr w:type="spellEnd"/>
      <w:r w:rsidR="004659AF" w:rsidRPr="006D09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B9771A7" w14:textId="77777777" w:rsidR="00E57AF7" w:rsidRPr="006D0901" w:rsidRDefault="004659AF" w:rsidP="00C873BE">
      <w:pPr>
        <w:spacing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>
        <w:rPr>
          <w:rFonts w:ascii="Times New Roman" w:eastAsia="Times New Roman" w:hAnsi="Times New Roman" w:cs="Times New Roman"/>
          <w:sz w:val="26"/>
          <w:szCs w:val="26"/>
        </w:rPr>
        <w:t>tác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thanh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quyết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Hợp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3375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337568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 w:rsidRPr="006D0901">
        <w:rPr>
          <w:rFonts w:ascii="Times New Roman" w:eastAsia="Times New Roman" w:hAnsi="Times New Roman" w:cs="Times New Roman"/>
          <w:sz w:val="26"/>
          <w:szCs w:val="26"/>
        </w:rPr>
        <w:t>nhiệm</w:t>
      </w:r>
      <w:proofErr w:type="spellEnd"/>
      <w:r w:rsidR="00337568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37568" w:rsidRPr="006D0901">
        <w:rPr>
          <w:rFonts w:ascii="Times New Roman" w:eastAsia="Times New Roman" w:hAnsi="Times New Roman" w:cs="Times New Roman"/>
          <w:sz w:val="26"/>
          <w:szCs w:val="26"/>
        </w:rPr>
        <w:t>vụ</w:t>
      </w:r>
      <w:proofErr w:type="spellEnd"/>
      <w:r w:rsidR="00337568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KH&amp;CN</w:t>
      </w:r>
      <w:r w:rsidR="0033756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BEFE51E" w14:textId="77777777" w:rsidR="00C873BE" w:rsidRPr="006D0901" w:rsidRDefault="004659AF" w:rsidP="00C873BE">
      <w:pPr>
        <w:spacing w:after="240" w:line="380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Trên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đây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KH&amp;CN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…..</w:t>
      </w:r>
      <w:proofErr w:type="gram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Nhà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Yêu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cầu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trưởng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đơn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vị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triển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khai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kế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hoạch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toàn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cán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giảng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giáo</w:t>
      </w:r>
      <w:proofErr w:type="spellEnd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6D0901" w:rsidRPr="006D0901"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nghiêm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túc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đúng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tiến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D0901">
        <w:rPr>
          <w:rFonts w:ascii="Times New Roman" w:eastAsia="Times New Roman" w:hAnsi="Times New Roman" w:cs="Times New Roman"/>
          <w:sz w:val="26"/>
          <w:szCs w:val="26"/>
        </w:rPr>
        <w:t>độ</w:t>
      </w:r>
      <w:proofErr w:type="spellEnd"/>
      <w:r w:rsidRPr="006D0901">
        <w:rPr>
          <w:rFonts w:ascii="Times New Roman" w:eastAsia="Times New Roman" w:hAnsi="Times New Roman" w:cs="Times New Roman"/>
          <w:sz w:val="26"/>
          <w:szCs w:val="26"/>
        </w:rPr>
        <w:t xml:space="preserve">./. 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0"/>
      </w:tblGrid>
      <w:tr w:rsidR="00C873BE" w14:paraId="32A64A81" w14:textId="77777777" w:rsidTr="00EF6FF9">
        <w:tc>
          <w:tcPr>
            <w:tcW w:w="4529" w:type="dxa"/>
            <w:vAlign w:val="bottom"/>
          </w:tcPr>
          <w:p w14:paraId="5D357462" w14:textId="77777777" w:rsidR="00C873BE" w:rsidRDefault="00C873BE" w:rsidP="00C873B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873B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Nơi</w:t>
            </w:r>
            <w:proofErr w:type="spellEnd"/>
            <w:r w:rsidRPr="00C873B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C873B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nhận</w:t>
            </w:r>
            <w:proofErr w:type="spellEnd"/>
            <w:r w:rsidRPr="00C873B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:</w:t>
            </w:r>
          </w:p>
        </w:tc>
        <w:tc>
          <w:tcPr>
            <w:tcW w:w="4530" w:type="dxa"/>
          </w:tcPr>
          <w:p w14:paraId="66BEAE30" w14:textId="77777777" w:rsidR="00C873BE" w:rsidRPr="00F03526" w:rsidRDefault="00C873BE" w:rsidP="00C873BE">
            <w:pPr>
              <w:spacing w:line="38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0352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14:paraId="3C2D586E" w14:textId="77777777" w:rsidR="00C873BE" w:rsidRDefault="00C873BE" w:rsidP="00EF6FF9">
            <w:pPr>
              <w:spacing w:line="38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73BE" w14:paraId="5AECBC39" w14:textId="77777777" w:rsidTr="00EF6FF9">
        <w:tc>
          <w:tcPr>
            <w:tcW w:w="4529" w:type="dxa"/>
          </w:tcPr>
          <w:p w14:paraId="308508D6" w14:textId="77777777" w:rsidR="00C873BE" w:rsidRPr="00C873BE" w:rsidRDefault="00C873BE" w:rsidP="00C873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C873BE">
              <w:rPr>
                <w:rFonts w:ascii="Times New Roman" w:eastAsia="Times New Roman" w:hAnsi="Times New Roman" w:cs="Times New Roman"/>
              </w:rPr>
              <w:t xml:space="preserve">HT, </w:t>
            </w:r>
            <w:proofErr w:type="spellStart"/>
            <w:r w:rsidRPr="00C873BE">
              <w:rPr>
                <w:rFonts w:ascii="Times New Roman" w:eastAsia="Times New Roman" w:hAnsi="Times New Roman" w:cs="Times New Roman"/>
              </w:rPr>
              <w:t>các</w:t>
            </w:r>
            <w:proofErr w:type="spellEnd"/>
            <w:r w:rsidRPr="00C873BE">
              <w:rPr>
                <w:rFonts w:ascii="Times New Roman" w:eastAsia="Times New Roman" w:hAnsi="Times New Roman" w:cs="Times New Roman"/>
              </w:rPr>
              <w:t xml:space="preserve"> PHT; </w:t>
            </w:r>
          </w:p>
          <w:p w14:paraId="7AB0C8A3" w14:textId="77777777" w:rsidR="00C873BE" w:rsidRPr="00C873BE" w:rsidRDefault="00C873BE" w:rsidP="00C873B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C873BE">
              <w:rPr>
                <w:rFonts w:ascii="Times New Roman" w:eastAsia="Times New Roman" w:hAnsi="Times New Roman" w:cs="Times New Roman"/>
              </w:rPr>
              <w:t>Các</w:t>
            </w:r>
            <w:proofErr w:type="spellEnd"/>
            <w:r w:rsidRPr="00C873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873BE">
              <w:rPr>
                <w:rFonts w:ascii="Times New Roman" w:eastAsia="Times New Roman" w:hAnsi="Times New Roman" w:cs="Times New Roman"/>
              </w:rPr>
              <w:t>phòng</w:t>
            </w:r>
            <w:proofErr w:type="spellEnd"/>
            <w:r w:rsidRPr="00C873BE">
              <w:rPr>
                <w:rFonts w:ascii="Times New Roman" w:eastAsia="Times New Roman" w:hAnsi="Times New Roman" w:cs="Times New Roman"/>
              </w:rPr>
              <w:t xml:space="preserve">, khoa, </w:t>
            </w:r>
            <w:proofErr w:type="spellStart"/>
            <w:r w:rsidRPr="00C873BE">
              <w:rPr>
                <w:rFonts w:ascii="Times New Roman" w:eastAsia="Times New Roman" w:hAnsi="Times New Roman" w:cs="Times New Roman"/>
              </w:rPr>
              <w:t>trung</w:t>
            </w:r>
            <w:proofErr w:type="spellEnd"/>
            <w:r w:rsidRPr="00C873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873BE">
              <w:rPr>
                <w:rFonts w:ascii="Times New Roman" w:eastAsia="Times New Roman" w:hAnsi="Times New Roman" w:cs="Times New Roman"/>
              </w:rPr>
              <w:t>tâm</w:t>
            </w:r>
            <w:proofErr w:type="spellEnd"/>
            <w:r w:rsidRPr="00C873BE">
              <w:rPr>
                <w:rFonts w:ascii="Times New Roman" w:eastAsia="Times New Roman" w:hAnsi="Times New Roman" w:cs="Times New Roman"/>
              </w:rPr>
              <w:t xml:space="preserve">; </w:t>
            </w:r>
            <w:r w:rsidRPr="00C873BE">
              <w:rPr>
                <w:rFonts w:ascii="Times New Roman" w:eastAsia="Times New Roman" w:hAnsi="Times New Roman" w:cs="Times New Roman"/>
              </w:rPr>
              <w:tab/>
            </w:r>
            <w:r w:rsidRPr="00C873BE">
              <w:rPr>
                <w:rFonts w:ascii="Times New Roman" w:eastAsia="Times New Roman" w:hAnsi="Times New Roman" w:cs="Times New Roman"/>
                <w:b/>
                <w:sz w:val="43"/>
                <w:vertAlign w:val="superscript"/>
              </w:rPr>
              <w:t xml:space="preserve"> </w:t>
            </w:r>
          </w:p>
          <w:p w14:paraId="6B0E1FAE" w14:textId="77777777" w:rsidR="00C873BE" w:rsidRDefault="00C873BE" w:rsidP="00C873B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C873BE">
              <w:rPr>
                <w:rFonts w:ascii="Times New Roman" w:eastAsia="Times New Roman" w:hAnsi="Times New Roman" w:cs="Times New Roman"/>
              </w:rPr>
              <w:t>Lưu</w:t>
            </w:r>
            <w:proofErr w:type="spellEnd"/>
            <w:r w:rsidRPr="00C873BE">
              <w:rPr>
                <w:rFonts w:ascii="Times New Roman" w:eastAsia="Times New Roman" w:hAnsi="Times New Roman" w:cs="Times New Roman"/>
              </w:rPr>
              <w:t>: QLKH, VT.</w:t>
            </w:r>
          </w:p>
        </w:tc>
        <w:tc>
          <w:tcPr>
            <w:tcW w:w="4530" w:type="dxa"/>
          </w:tcPr>
          <w:p w14:paraId="17E249D4" w14:textId="77777777" w:rsidR="00C873BE" w:rsidRDefault="00C873BE" w:rsidP="00C873BE">
            <w:pPr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3707FB" w14:textId="77777777" w:rsidR="00C873BE" w:rsidRDefault="00C873BE" w:rsidP="00C873BE">
            <w:pPr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3A0A57" w14:textId="77777777" w:rsidR="00C873BE" w:rsidRDefault="00C873BE" w:rsidP="00C873BE">
            <w:pPr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AB8380" w14:textId="77777777" w:rsidR="00C873BE" w:rsidRDefault="00C873BE" w:rsidP="00C873BE">
            <w:pPr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E07B73" w14:textId="77777777" w:rsidR="00C873BE" w:rsidRDefault="00C873BE" w:rsidP="00C873BE">
            <w:pPr>
              <w:spacing w:line="3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6FDC18E" w14:textId="77777777" w:rsidR="00C873BE" w:rsidRPr="00C873BE" w:rsidRDefault="00C873BE" w:rsidP="00C873BE">
      <w:pPr>
        <w:spacing w:line="38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0FF73F2D" w14:textId="77777777" w:rsidR="00E57AF7" w:rsidRPr="00C873BE" w:rsidRDefault="004659AF" w:rsidP="00C873BE">
      <w:pPr>
        <w:spacing w:line="380" w:lineRule="exact"/>
        <w:rPr>
          <w:rFonts w:ascii="Times New Roman" w:hAnsi="Times New Roman" w:cs="Times New Roman"/>
        </w:rPr>
      </w:pPr>
      <w:r w:rsidRPr="00C873BE">
        <w:rPr>
          <w:rFonts w:ascii="Times New Roman" w:eastAsia="Times New Roman" w:hAnsi="Times New Roman" w:cs="Times New Roman"/>
          <w:sz w:val="28"/>
        </w:rPr>
        <w:t xml:space="preserve"> </w:t>
      </w:r>
    </w:p>
    <w:p w14:paraId="1B3F6BFB" w14:textId="77777777" w:rsidR="00E57AF7" w:rsidRPr="00C873BE" w:rsidRDefault="004659AF" w:rsidP="00C873BE">
      <w:pPr>
        <w:spacing w:line="380" w:lineRule="exact"/>
        <w:rPr>
          <w:rFonts w:ascii="Times New Roman" w:hAnsi="Times New Roman" w:cs="Times New Roman"/>
        </w:rPr>
      </w:pPr>
      <w:r w:rsidRPr="00C873BE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C873BE">
        <w:rPr>
          <w:rFonts w:ascii="Times New Roman" w:eastAsia="Times New Roman" w:hAnsi="Times New Roman" w:cs="Times New Roman"/>
          <w:b/>
          <w:i/>
          <w:sz w:val="24"/>
        </w:rPr>
        <w:tab/>
      </w:r>
      <w:r w:rsidRPr="00C873B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B1E2C5C" w14:textId="77777777" w:rsidR="00E57AF7" w:rsidRPr="00C873BE" w:rsidRDefault="004659AF" w:rsidP="00C873BE">
      <w:pPr>
        <w:spacing w:line="380" w:lineRule="exact"/>
        <w:rPr>
          <w:rFonts w:ascii="Times New Roman" w:hAnsi="Times New Roman" w:cs="Times New Roman"/>
        </w:rPr>
      </w:pPr>
      <w:r w:rsidRPr="00C873BE">
        <w:rPr>
          <w:rFonts w:ascii="Times New Roman" w:eastAsia="Times New Roman" w:hAnsi="Times New Roman" w:cs="Times New Roman"/>
          <w:b/>
          <w:i/>
          <w:sz w:val="24"/>
        </w:rPr>
        <w:tab/>
      </w:r>
      <w:r w:rsidRPr="00C873B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F98BDC1" w14:textId="77777777" w:rsidR="00E57AF7" w:rsidRPr="00C873BE" w:rsidRDefault="004659AF" w:rsidP="00C873BE">
      <w:pPr>
        <w:numPr>
          <w:ilvl w:val="0"/>
          <w:numId w:val="4"/>
        </w:numPr>
        <w:spacing w:line="380" w:lineRule="exact"/>
        <w:ind w:left="0"/>
        <w:rPr>
          <w:rFonts w:ascii="Times New Roman" w:hAnsi="Times New Roman" w:cs="Times New Roman"/>
        </w:rPr>
      </w:pPr>
      <w:r w:rsidRPr="00C873BE">
        <w:rPr>
          <w:rFonts w:ascii="Times New Roman" w:eastAsia="Times New Roman" w:hAnsi="Times New Roman" w:cs="Times New Roman"/>
          <w:sz w:val="28"/>
        </w:rPr>
        <w:tab/>
      </w:r>
      <w:r w:rsidRPr="00C873B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1B48A87" w14:textId="77777777" w:rsidR="00E57AF7" w:rsidRPr="00C873BE" w:rsidRDefault="004659AF" w:rsidP="00C873BE">
      <w:pPr>
        <w:spacing w:line="380" w:lineRule="exact"/>
        <w:jc w:val="center"/>
        <w:rPr>
          <w:rFonts w:ascii="Times New Roman" w:hAnsi="Times New Roman" w:cs="Times New Roman"/>
        </w:rPr>
      </w:pPr>
      <w:r w:rsidRPr="00C873BE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263328CC" w14:textId="77777777" w:rsidR="00E57AF7" w:rsidRDefault="004659AF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3B0E617" w14:textId="77777777" w:rsidR="00E57AF7" w:rsidRDefault="004659AF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477BAE1" w14:textId="77777777" w:rsidR="00E57AF7" w:rsidRDefault="00E57AF7" w:rsidP="00C85366">
      <w:pPr>
        <w:spacing w:line="240" w:lineRule="auto"/>
      </w:pPr>
    </w:p>
    <w:sectPr w:rsidR="00E57AF7" w:rsidSect="00D10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41B24" w14:textId="77777777" w:rsidR="00D04D4E" w:rsidRDefault="00D04D4E" w:rsidP="00B9518C">
      <w:pPr>
        <w:spacing w:line="240" w:lineRule="auto"/>
      </w:pPr>
      <w:r>
        <w:separator/>
      </w:r>
    </w:p>
  </w:endnote>
  <w:endnote w:type="continuationSeparator" w:id="0">
    <w:p w14:paraId="54C1067F" w14:textId="77777777" w:rsidR="00D04D4E" w:rsidRDefault="00D04D4E" w:rsidP="00B951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9125" w14:textId="77777777" w:rsidR="000B4F15" w:rsidRDefault="000B4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8961" w14:textId="77777777" w:rsidR="000B4F15" w:rsidRDefault="000B4F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4115" w14:textId="77777777" w:rsidR="000B4F15" w:rsidRDefault="000B4F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85CE" w14:textId="77777777" w:rsidR="00D04D4E" w:rsidRDefault="00D04D4E" w:rsidP="00B9518C">
      <w:pPr>
        <w:spacing w:line="240" w:lineRule="auto"/>
      </w:pPr>
      <w:r>
        <w:separator/>
      </w:r>
    </w:p>
  </w:footnote>
  <w:footnote w:type="continuationSeparator" w:id="0">
    <w:p w14:paraId="1AD4481B" w14:textId="77777777" w:rsidR="00D04D4E" w:rsidRDefault="00D04D4E" w:rsidP="00B951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6C5C" w14:textId="77777777" w:rsidR="000B4F15" w:rsidRDefault="000B4F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3406" w14:textId="77777777" w:rsidR="00B9518C" w:rsidRPr="00343D25" w:rsidRDefault="004139CB" w:rsidP="004139CB">
    <w:pPr>
      <w:pStyle w:val="Header"/>
      <w:jc w:val="center"/>
      <w:rPr>
        <w:rFonts w:ascii="Times New Roman" w:hAnsi="Times New Roman" w:cs="Times New Roman"/>
        <w:b/>
        <w:sz w:val="26"/>
      </w:rPr>
    </w:pPr>
    <w:r>
      <w:rPr>
        <w:rFonts w:ascii="Times New Roman" w:hAnsi="Times New Roman" w:cs="Times New Roman"/>
        <w:b/>
        <w:sz w:val="26"/>
      </w:rPr>
      <w:t xml:space="preserve">                                                                                        </w:t>
    </w:r>
    <w:r w:rsidR="00B9518C" w:rsidRPr="00B9518C">
      <w:rPr>
        <w:rFonts w:ascii="Times New Roman" w:hAnsi="Times New Roman" w:cs="Times New Roman"/>
        <w:b/>
        <w:sz w:val="26"/>
        <w:lang w:val="vi-VN"/>
      </w:rPr>
      <w:t>BM.0</w:t>
    </w:r>
    <w:r w:rsidR="00B9518C">
      <w:rPr>
        <w:rFonts w:ascii="Times New Roman" w:hAnsi="Times New Roman" w:cs="Times New Roman"/>
        <w:b/>
        <w:sz w:val="26"/>
      </w:rPr>
      <w:t>1</w:t>
    </w:r>
    <w:r w:rsidR="00B9518C" w:rsidRPr="00B9518C">
      <w:rPr>
        <w:rFonts w:ascii="Times New Roman" w:hAnsi="Times New Roman" w:cs="Times New Roman"/>
        <w:b/>
        <w:sz w:val="26"/>
        <w:lang w:val="vi-VN"/>
      </w:rPr>
      <w:t>-QT</w:t>
    </w:r>
    <w:r w:rsidR="000E620A">
      <w:rPr>
        <w:rFonts w:ascii="Times New Roman" w:hAnsi="Times New Roman" w:cs="Times New Roman"/>
        <w:b/>
        <w:sz w:val="26"/>
      </w:rPr>
      <w:t>32</w:t>
    </w:r>
    <w:r>
      <w:rPr>
        <w:rFonts w:ascii="Times New Roman" w:hAnsi="Times New Roman" w:cs="Times New Roman"/>
        <w:b/>
        <w:sz w:val="26"/>
        <w:lang w:val="vi-VN"/>
      </w:rPr>
      <w:t>/</w:t>
    </w:r>
    <w:r w:rsidR="000B4F15">
      <w:rPr>
        <w:rFonts w:ascii="Times New Roman" w:hAnsi="Times New Roman" w:cs="Times New Roman"/>
        <w:b/>
        <w:sz w:val="26"/>
      </w:rPr>
      <w:t>CĐKTCN</w:t>
    </w:r>
    <w:r>
      <w:rPr>
        <w:rFonts w:ascii="Times New Roman" w:hAnsi="Times New Roman" w:cs="Times New Roman"/>
        <w:b/>
        <w:sz w:val="26"/>
        <w:lang w:val="vi-V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0C39E" w14:textId="77777777" w:rsidR="000B4F15" w:rsidRDefault="000B4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B137F"/>
    <w:multiLevelType w:val="hybridMultilevel"/>
    <w:tmpl w:val="506A75A2"/>
    <w:lvl w:ilvl="0" w:tplc="22DEE3AC">
      <w:start w:val="1"/>
      <w:numFmt w:val="bullet"/>
      <w:lvlText w:val="-"/>
      <w:lvlJc w:val="left"/>
      <w:pPr>
        <w:ind w:left="1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5ABB22">
      <w:start w:val="1"/>
      <w:numFmt w:val="bullet"/>
      <w:lvlText w:val="o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8264E4">
      <w:start w:val="1"/>
      <w:numFmt w:val="bullet"/>
      <w:lvlText w:val="▪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46B3C0">
      <w:start w:val="1"/>
      <w:numFmt w:val="bullet"/>
      <w:lvlText w:val="•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F686F6">
      <w:start w:val="1"/>
      <w:numFmt w:val="bullet"/>
      <w:lvlText w:val="o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88B452">
      <w:start w:val="1"/>
      <w:numFmt w:val="bullet"/>
      <w:lvlText w:val="▪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9A1148">
      <w:start w:val="1"/>
      <w:numFmt w:val="bullet"/>
      <w:lvlText w:val="•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206102">
      <w:start w:val="1"/>
      <w:numFmt w:val="bullet"/>
      <w:lvlText w:val="o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528C28">
      <w:start w:val="1"/>
      <w:numFmt w:val="bullet"/>
      <w:lvlText w:val="▪"/>
      <w:lvlJc w:val="left"/>
      <w:pPr>
        <w:ind w:left="6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82878"/>
    <w:multiLevelType w:val="hybridMultilevel"/>
    <w:tmpl w:val="765C19F4"/>
    <w:lvl w:ilvl="0" w:tplc="0A5CBD8C">
      <w:start w:val="2"/>
      <w:numFmt w:val="upperRoman"/>
      <w:lvlText w:val="%1."/>
      <w:lvlJc w:val="left"/>
      <w:pPr>
        <w:ind w:left="18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9A7D44">
      <w:start w:val="1"/>
      <w:numFmt w:val="decimal"/>
      <w:lvlText w:val="%2."/>
      <w:lvlJc w:val="left"/>
      <w:pPr>
        <w:ind w:left="1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8A2CAC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D0C704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6A01B6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F89976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F46B46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8A860A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34859E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947604"/>
    <w:multiLevelType w:val="hybridMultilevel"/>
    <w:tmpl w:val="9E546B9A"/>
    <w:lvl w:ilvl="0" w:tplc="7D6E459E">
      <w:start w:val="1"/>
      <w:numFmt w:val="bullet"/>
      <w:lvlText w:val="-"/>
      <w:lvlJc w:val="left"/>
      <w:pPr>
        <w:ind w:left="948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72732E">
      <w:start w:val="1"/>
      <w:numFmt w:val="decimal"/>
      <w:lvlText w:val="%2.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C87DFC">
      <w:start w:val="1"/>
      <w:numFmt w:val="lowerRoman"/>
      <w:lvlText w:val="%3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A2EDAC">
      <w:start w:val="1"/>
      <w:numFmt w:val="decimal"/>
      <w:lvlText w:val="%4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928406">
      <w:start w:val="1"/>
      <w:numFmt w:val="lowerLetter"/>
      <w:lvlText w:val="%5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46164E">
      <w:start w:val="1"/>
      <w:numFmt w:val="lowerRoman"/>
      <w:lvlText w:val="%6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646558">
      <w:start w:val="1"/>
      <w:numFmt w:val="decimal"/>
      <w:lvlText w:val="%7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08BFCC">
      <w:start w:val="1"/>
      <w:numFmt w:val="lowerLetter"/>
      <w:lvlText w:val="%8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4AA9FA">
      <w:start w:val="1"/>
      <w:numFmt w:val="lowerRoman"/>
      <w:lvlText w:val="%9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FD3F0D"/>
    <w:multiLevelType w:val="hybridMultilevel"/>
    <w:tmpl w:val="451A4DB2"/>
    <w:lvl w:ilvl="0" w:tplc="29284790">
      <w:start w:val="1"/>
      <w:numFmt w:val="bullet"/>
      <w:lvlText w:val="-"/>
      <w:lvlJc w:val="left"/>
      <w:pPr>
        <w:ind w:left="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549936">
      <w:start w:val="1"/>
      <w:numFmt w:val="bullet"/>
      <w:lvlText w:val="o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A7CD0">
      <w:start w:val="1"/>
      <w:numFmt w:val="bullet"/>
      <w:lvlText w:val="▪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527CD0">
      <w:start w:val="1"/>
      <w:numFmt w:val="bullet"/>
      <w:lvlText w:val="•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962586">
      <w:start w:val="1"/>
      <w:numFmt w:val="bullet"/>
      <w:lvlText w:val="o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6C04CC">
      <w:start w:val="1"/>
      <w:numFmt w:val="bullet"/>
      <w:lvlText w:val="▪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F0E190">
      <w:start w:val="1"/>
      <w:numFmt w:val="bullet"/>
      <w:lvlText w:val="•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CAFFBC">
      <w:start w:val="1"/>
      <w:numFmt w:val="bullet"/>
      <w:lvlText w:val="o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5E9484">
      <w:start w:val="1"/>
      <w:numFmt w:val="bullet"/>
      <w:lvlText w:val="▪"/>
      <w:lvlJc w:val="left"/>
      <w:pPr>
        <w:ind w:left="6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AF7"/>
    <w:rsid w:val="00016848"/>
    <w:rsid w:val="000B4F15"/>
    <w:rsid w:val="000D7276"/>
    <w:rsid w:val="000E620A"/>
    <w:rsid w:val="00104A92"/>
    <w:rsid w:val="001877DD"/>
    <w:rsid w:val="00191EC4"/>
    <w:rsid w:val="002013AF"/>
    <w:rsid w:val="00337568"/>
    <w:rsid w:val="00343D25"/>
    <w:rsid w:val="003673D4"/>
    <w:rsid w:val="00373A82"/>
    <w:rsid w:val="003D303D"/>
    <w:rsid w:val="004139CB"/>
    <w:rsid w:val="004659AF"/>
    <w:rsid w:val="004A56D3"/>
    <w:rsid w:val="00587210"/>
    <w:rsid w:val="00615335"/>
    <w:rsid w:val="0066330B"/>
    <w:rsid w:val="006A0BCE"/>
    <w:rsid w:val="006D0901"/>
    <w:rsid w:val="006F6336"/>
    <w:rsid w:val="007775D4"/>
    <w:rsid w:val="007815E1"/>
    <w:rsid w:val="00790C03"/>
    <w:rsid w:val="00807DF5"/>
    <w:rsid w:val="00867D10"/>
    <w:rsid w:val="009D36C6"/>
    <w:rsid w:val="00A4041A"/>
    <w:rsid w:val="00A81BBA"/>
    <w:rsid w:val="00B9518C"/>
    <w:rsid w:val="00BF543B"/>
    <w:rsid w:val="00C24B8F"/>
    <w:rsid w:val="00C310B8"/>
    <w:rsid w:val="00C615E4"/>
    <w:rsid w:val="00C85366"/>
    <w:rsid w:val="00C873BE"/>
    <w:rsid w:val="00C903A5"/>
    <w:rsid w:val="00CD69A4"/>
    <w:rsid w:val="00D04D4E"/>
    <w:rsid w:val="00D100AF"/>
    <w:rsid w:val="00D47905"/>
    <w:rsid w:val="00D91CC4"/>
    <w:rsid w:val="00E57AF7"/>
    <w:rsid w:val="00EA19AC"/>
    <w:rsid w:val="00EF6FF9"/>
    <w:rsid w:val="00EF73C7"/>
    <w:rsid w:val="00F03526"/>
    <w:rsid w:val="00FC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BBA6C"/>
  <w15:docId w15:val="{1BC5F5E9-9382-42BA-B42E-D6D6A5CE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85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3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51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18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951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18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HP</cp:lastModifiedBy>
  <cp:revision>23</cp:revision>
  <cp:lastPrinted>2026-01-18T04:38:00Z</cp:lastPrinted>
  <dcterms:created xsi:type="dcterms:W3CDTF">2025-03-29T10:24:00Z</dcterms:created>
  <dcterms:modified xsi:type="dcterms:W3CDTF">2026-01-18T04:38:00Z</dcterms:modified>
</cp:coreProperties>
</file>